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31" w:footer="1307" w:top="1580" w:bottom="15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931" w:footer="1295" w:top="1580" w:bottom="148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931" w:footer="1307" w:top="1580" w:bottom="15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931" w:footer="1307" w:top="1580" w:bottom="15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Heading1"/>
        <w:spacing w:before="0"/>
        <w:ind w:left="0"/>
        <w:jc w:val="right"/>
      </w:pPr>
      <w:r>
        <w:rPr/>
        <w:t>May 29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spacing w:before="0"/>
        <w:ind w:left="198"/>
      </w:pPr>
      <w:r>
        <w:rPr/>
        <w:t>Memorial Day</w:t>
      </w:r>
    </w:p>
    <w:p>
      <w:pPr>
        <w:pStyle w:val="BodyText"/>
        <w:spacing w:before="6"/>
        <w:ind w:left="1772"/>
      </w:pPr>
      <w:r>
        <w:rPr/>
        <w:br w:type="column"/>
      </w: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580" w:bottom="1500" w:left="740" w:right="840"/>
          <w:cols w:num="3" w:equalWidth="0">
            <w:col w:w="2528" w:space="40"/>
            <w:col w:w="1646" w:space="6086"/>
            <w:col w:w="396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8"/>
          <w:footerReference w:type="default" r:id="rId19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  <w:spacing w:before="0"/>
        <w:ind w:left="0"/>
        <w:jc w:val="right"/>
      </w:pPr>
      <w:r>
        <w:rPr/>
        <w:t>Jul 04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spacing w:before="0"/>
        <w:ind w:left="198"/>
      </w:pPr>
      <w:r>
        <w:rPr/>
        <w:t>Independence Day</w:t>
      </w:r>
    </w:p>
    <w:p>
      <w:pPr>
        <w:pStyle w:val="BodyText"/>
        <w:spacing w:before="7"/>
        <w:ind w:left="1883"/>
      </w:pPr>
      <w:r>
        <w:rPr/>
        <w:br w:type="column"/>
      </w: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580" w:bottom="1500" w:left="740" w:right="840"/>
          <w:cols w:num="3" w:equalWidth="0">
            <w:col w:w="2528" w:space="40"/>
            <w:col w:w="2157" w:space="5465"/>
            <w:col w:w="407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2"/>
          <w:footerReference w:type="default" r:id="rId23"/>
          <w:pgSz w:w="15840" w:h="12240" w:orient="landscape"/>
          <w:pgMar w:header="931" w:footer="1307" w:top="1580" w:bottom="150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4"/>
          <w:footerReference w:type="default" r:id="rId25"/>
          <w:pgSz w:w="15840" w:h="12240" w:orient="landscape"/>
          <w:pgMar w:header="931" w:footer="1307" w:top="1580" w:bottom="150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6"/>
          <w:footerReference w:type="default" r:id="rId27"/>
          <w:pgSz w:w="15840" w:h="12240" w:orient="landscape"/>
          <w:pgMar w:header="931" w:footer="1307" w:top="1580" w:bottom="150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931" w:footer="1165" w:top="1580" w:bottom="136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98400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999878pt;width:83pt;height:14.75pt;mso-position-horizontal-relative:page;mso-position-vertical-relative:page;z-index:-1699788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New Year's</w:t>
                </w:r>
                <w:r>
                  <w:rPr>
                    <w:spacing w:val="-23"/>
                    <w:sz w:val="23"/>
                  </w:rPr>
                  <w:t> </w:t>
                </w:r>
                <w:r>
                  <w:rPr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58.429993pt;margin-top:547.999878pt;width:118.55pt;height:14.75pt;mso-position-horizontal-relative:page;mso-position-vertical-relative:page;z-index:-1699737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Martin Luther King</w:t>
                </w:r>
                <w:r>
                  <w:rPr>
                    <w:spacing w:val="-24"/>
                    <w:sz w:val="23"/>
                  </w:rPr>
                  <w:t> </w:t>
                </w:r>
                <w:r>
                  <w:rPr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6.919998pt;margin-top:548.599854pt;width:37.5pt;height:14.75pt;mso-position-horizontal-relative:page;mso-position-vertical-relative:page;z-index:-169968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411.029999pt;margin-top:548.599854pt;width:37.5pt;height:14.75pt;mso-position-horizontal-relative:page;mso-position-vertical-relative:page;z-index:-1699635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17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6.270020pt;width:103.55pt;height:11.75pt;mso-position-horizontal-relative:page;mso-position-vertical-relative:page;z-index:-1699532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26.32pt;margin-top:549.19989pt;width:38.1pt;height:14.75pt;mso-position-horizontal-relative:page;mso-position-vertical-relative:page;z-index:-1699481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Feb 21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8.599854pt;width:115.8pt;height:14.75pt;mso-position-horizontal-relative:page;mso-position-vertical-relative:page;z-index:-1699430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Washington's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93280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9225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89184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999878pt;width:54.7pt;height:14.75pt;mso-position-horizontal-relative:page;mso-position-vertical-relative:page;z-index:-1698867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720001pt;margin-top:548.599854pt;width:38.75pt;height:14.75pt;mso-position-horizontal-relative:page;mso-position-vertical-relative:page;z-index:-1698816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Sep 04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8713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999878pt;width:76.9pt;height:14.75pt;mso-position-horizontal-relative:page;mso-position-vertical-relative:page;z-index:-1698662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7.519997pt;margin-top:548.599854pt;width:36.9pt;height:14.75pt;mso-position-horizontal-relative:page;mso-position-vertical-relative:page;z-index:-1698611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Oct 09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8508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999878pt;width:73.3pt;height:14.75pt;mso-position-horizontal-relative:page;mso-position-vertical-relative:page;z-index:-1698457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58.429993pt;margin-top:547.999878pt;width:92.85pt;height:14.75pt;mso-position-horizontal-relative:page;mso-position-vertical-relative:page;z-index:-169840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Thanksgiving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120003pt;margin-top:548.599854pt;width:39.3pt;height:14.75pt;mso-position-horizontal-relative:page;mso-position-vertical-relative:page;z-index:-1698355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409.209991pt;margin-top:548.599854pt;width:39.3pt;height:14.75pt;mso-position-horizontal-relative:page;mso-position-vertical-relative:page;z-index:-1698304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23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8201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999878pt;width:53.4pt;height:14.75pt;mso-position-horizontal-relative:page;mso-position-vertical-relative:page;z-index:-1698150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599998pt;margin-top:548.599854pt;width:38.8pt;height:14.75pt;mso-position-horizontal-relative:page;mso-position-vertical-relative:page;z-index:-1698099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Dec 25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0.850006pt;margin-top:45.562225pt;width:186.25pt;height:34.6pt;mso-position-horizontal-relative:page;mso-position-vertical-relative:page;z-index:-169989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69995pt;margin-top:45.562225pt;width:199.2pt;height:34.6pt;mso-position-horizontal-relative:page;mso-position-vertical-relative:page;z-index:-1699584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570007pt;margin-top:45.562225pt;width:160.85pt;height:34.6pt;mso-position-horizontal-relative:page;mso-position-vertical-relative:page;z-index:-1699379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3.290009pt;margin-top:45.562225pt;width:141.450pt;height:34.6pt;mso-position-horizontal-relative:page;mso-position-vertical-relative:page;z-index:-169927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8.450012pt;margin-top:45.562225pt;width:131.15pt;height:34.6pt;mso-position-horizontal-relative:page;mso-position-vertical-relative:page;z-index:-169917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2.570007pt;margin-top:45.562225pt;width:142.950pt;height:34.6pt;mso-position-horizontal-relative:page;mso-position-vertical-relative:page;z-index:-1699123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609985pt;margin-top:45.562225pt;width:132.85pt;height:34.6pt;mso-position-horizontal-relative:page;mso-position-vertical-relative:page;z-index:-1699072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369995pt;margin-top:45.562225pt;width:175.2pt;height:34.6pt;mso-position-horizontal-relative:page;mso-position-vertical-relative:page;z-index:-169902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170013pt;margin-top:45.562225pt;width:225.6pt;height:34.6pt;mso-position-horizontal-relative:page;mso-position-vertical-relative:page;z-index:-1698969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609985pt;margin-top:45.562225pt;width:186.7pt;height:34.6pt;mso-position-horizontal-relative:page;mso-position-vertical-relative:page;z-index:-169876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25pt;margin-top:45.562225pt;width:217.45pt;height:34.6pt;mso-position-horizontal-relative:page;mso-position-vertical-relative:page;z-index:-1698560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089996pt;margin-top:45.562225pt;width:215.9pt;height:34.6pt;mso-position-horizontal-relative:page;mso-position-vertical-relative:page;z-index:-169825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20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"/>
      <w:ind w:left="20"/>
      <w:outlineLvl w:val="2"/>
    </w:pPr>
    <w:rPr>
      <w:rFonts w:ascii="Arial" w:hAnsi="Arial" w:eastAsia="Arial" w:cs="Arial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s://www.blank-calendar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2023-07-24T13:52:28Z</dcterms:created>
  <dcterms:modified xsi:type="dcterms:W3CDTF">2023-07-24T13:52:28Z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